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10" w:rsidRPr="00CB6EAF" w:rsidRDefault="00843727">
      <w:r w:rsidRPr="00CB6EAF">
        <w:rPr>
          <w:color w:val="000000"/>
          <w:sz w:val="27"/>
          <w:szCs w:val="27"/>
        </w:rPr>
        <w:t xml:space="preserve">Quiz 2 - </w:t>
      </w:r>
      <w:r w:rsidR="001137C7" w:rsidRPr="00CB6EAF">
        <w:rPr>
          <w:color w:val="000000"/>
          <w:sz w:val="27"/>
          <w:szCs w:val="27"/>
        </w:rPr>
        <w:t>Chapter 02 Constitutional Democracy: Promoting Liberty and Self-Government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1</w:t>
      </w:r>
      <w:r w:rsidR="001137C7" w:rsidRPr="00CB6EAF">
        <w:rPr>
          <w:color w:val="000000"/>
          <w:sz w:val="27"/>
          <w:szCs w:val="27"/>
        </w:rPr>
        <w:t>. According to John Locke, inalienable rights in a social contract </w:t>
      </w:r>
      <w:r w:rsidR="001137C7" w:rsidRPr="00CB6EAF">
        <w:rPr>
          <w:color w:val="000000"/>
          <w:sz w:val="27"/>
          <w:szCs w:val="27"/>
        </w:rPr>
        <w:br/>
        <w:t>A. belong to the government only.</w:t>
      </w:r>
      <w:r w:rsidR="001137C7" w:rsidRPr="00CB6EAF">
        <w:rPr>
          <w:color w:val="000000"/>
          <w:sz w:val="27"/>
          <w:szCs w:val="27"/>
        </w:rPr>
        <w:br/>
        <w:t xml:space="preserve">B. </w:t>
      </w:r>
      <w:proofErr w:type="gramStart"/>
      <w:r w:rsidR="001137C7" w:rsidRPr="00CB6EAF">
        <w:rPr>
          <w:color w:val="000000"/>
          <w:sz w:val="27"/>
          <w:szCs w:val="27"/>
        </w:rPr>
        <w:t>belong</w:t>
      </w:r>
      <w:proofErr w:type="gramEnd"/>
      <w:r w:rsidR="001137C7" w:rsidRPr="00CB6EAF">
        <w:rPr>
          <w:color w:val="000000"/>
          <w:sz w:val="27"/>
          <w:szCs w:val="27"/>
        </w:rPr>
        <w:t xml:space="preserve"> to individuals but can be denied by government.</w:t>
      </w:r>
      <w:bookmarkStart w:id="0" w:name="_GoBack"/>
      <w:bookmarkEnd w:id="0"/>
      <w:r w:rsidR="001137C7" w:rsidRPr="00CB6EAF">
        <w:rPr>
          <w:color w:val="000000"/>
          <w:sz w:val="27"/>
          <w:szCs w:val="27"/>
        </w:rPr>
        <w:br/>
        <w:t xml:space="preserve">C. </w:t>
      </w:r>
      <w:proofErr w:type="gramStart"/>
      <w:r w:rsidR="001137C7" w:rsidRPr="00CB6EAF">
        <w:rPr>
          <w:color w:val="000000"/>
          <w:sz w:val="27"/>
          <w:szCs w:val="27"/>
        </w:rPr>
        <w:t>belong</w:t>
      </w:r>
      <w:proofErr w:type="gramEnd"/>
      <w:r w:rsidR="001137C7" w:rsidRPr="00CB6EAF">
        <w:rPr>
          <w:color w:val="000000"/>
          <w:sz w:val="27"/>
          <w:szCs w:val="27"/>
        </w:rPr>
        <w:t xml:space="preserve"> to individuals and cannot be denied by government.</w:t>
      </w:r>
      <w:r w:rsidR="001137C7" w:rsidRPr="00CB6EAF">
        <w:rPr>
          <w:color w:val="000000"/>
          <w:sz w:val="27"/>
          <w:szCs w:val="27"/>
        </w:rPr>
        <w:br/>
        <w:t>D. cannot be guaranteed by any governmental body.</w:t>
      </w:r>
      <w:r w:rsidR="001137C7" w:rsidRPr="00CB6EAF">
        <w:rPr>
          <w:color w:val="000000"/>
          <w:sz w:val="27"/>
          <w:szCs w:val="27"/>
        </w:rPr>
        <w:br/>
        <w:t xml:space="preserve">E. </w:t>
      </w:r>
      <w:proofErr w:type="gramStart"/>
      <w:r w:rsidR="001137C7" w:rsidRPr="00CB6EAF">
        <w:rPr>
          <w:color w:val="000000"/>
          <w:sz w:val="27"/>
          <w:szCs w:val="27"/>
        </w:rPr>
        <w:t>are</w:t>
      </w:r>
      <w:proofErr w:type="gramEnd"/>
      <w:r w:rsidR="001137C7" w:rsidRPr="00CB6EAF">
        <w:rPr>
          <w:color w:val="000000"/>
          <w:sz w:val="27"/>
          <w:szCs w:val="27"/>
        </w:rPr>
        <w:t xml:space="preserve"> no longer as important to the individual as in a state of nature.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 xml:space="preserve">2. </w:t>
      </w:r>
      <w:r w:rsidR="001137C7" w:rsidRPr="00CB6EAF">
        <w:rPr>
          <w:color w:val="000000"/>
          <w:sz w:val="27"/>
          <w:szCs w:val="27"/>
        </w:rPr>
        <w:t>Under the Articles of Confederation, Congress had the power to </w:t>
      </w:r>
      <w:r w:rsidR="001137C7" w:rsidRPr="00CB6EAF">
        <w:rPr>
          <w:color w:val="000000"/>
          <w:sz w:val="27"/>
          <w:szCs w:val="27"/>
        </w:rPr>
        <w:br/>
        <w:t>A. regulate commerce between states.</w:t>
      </w:r>
      <w:r w:rsidR="001137C7" w:rsidRPr="00CB6EAF">
        <w:rPr>
          <w:color w:val="000000"/>
          <w:sz w:val="27"/>
          <w:szCs w:val="27"/>
        </w:rPr>
        <w:br/>
        <w:t xml:space="preserve">B. </w:t>
      </w:r>
      <w:proofErr w:type="gramStart"/>
      <w:r w:rsidR="001137C7" w:rsidRPr="00CB6EAF">
        <w:rPr>
          <w:color w:val="000000"/>
          <w:sz w:val="27"/>
          <w:szCs w:val="27"/>
        </w:rPr>
        <w:t>regulate</w:t>
      </w:r>
      <w:proofErr w:type="gramEnd"/>
      <w:r w:rsidR="001137C7" w:rsidRPr="00CB6EAF">
        <w:rPr>
          <w:color w:val="000000"/>
          <w:sz w:val="27"/>
          <w:szCs w:val="27"/>
        </w:rPr>
        <w:t xml:space="preserve"> commerce between states and foreign countries.</w:t>
      </w:r>
      <w:r w:rsidR="001137C7" w:rsidRPr="00CB6EAF">
        <w:rPr>
          <w:color w:val="000000"/>
          <w:sz w:val="27"/>
          <w:szCs w:val="27"/>
        </w:rPr>
        <w:br/>
        <w:t>C. tax individual citizens.</w:t>
      </w:r>
      <w:r w:rsidR="001137C7" w:rsidRPr="00CB6EAF">
        <w:rPr>
          <w:color w:val="000000"/>
          <w:sz w:val="27"/>
          <w:szCs w:val="27"/>
        </w:rPr>
        <w:br/>
        <w:t>D. tax individual states.</w:t>
      </w:r>
      <w:r w:rsidR="001137C7" w:rsidRPr="00CB6EAF">
        <w:rPr>
          <w:color w:val="000000"/>
          <w:sz w:val="27"/>
          <w:szCs w:val="27"/>
        </w:rPr>
        <w:br/>
        <w:t xml:space="preserve">E. </w:t>
      </w:r>
      <w:proofErr w:type="gramStart"/>
      <w:r w:rsidR="001137C7" w:rsidRPr="00CB6EAF">
        <w:rPr>
          <w:color w:val="000000"/>
          <w:sz w:val="27"/>
          <w:szCs w:val="27"/>
        </w:rPr>
        <w:t>amend</w:t>
      </w:r>
      <w:proofErr w:type="gramEnd"/>
      <w:r w:rsidR="001137C7" w:rsidRPr="00CB6EAF">
        <w:rPr>
          <w:color w:val="000000"/>
          <w:sz w:val="27"/>
          <w:szCs w:val="27"/>
        </w:rPr>
        <w:t xml:space="preserve"> the Articles of Confederation.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3</w:t>
      </w:r>
      <w:r w:rsidR="001137C7" w:rsidRPr="00CB6EAF">
        <w:rPr>
          <w:color w:val="000000"/>
          <w:sz w:val="27"/>
          <w:szCs w:val="27"/>
        </w:rPr>
        <w:t>. The Constitution was ratified by </w:t>
      </w:r>
      <w:r w:rsidR="001137C7" w:rsidRPr="00CB6EAF">
        <w:rPr>
          <w:color w:val="000000"/>
          <w:sz w:val="27"/>
          <w:szCs w:val="27"/>
        </w:rPr>
        <w:br/>
        <w:t>A. the people.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B. local referendums.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C. the states.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D. the Supreme Court.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E. the Continental Congress.</w:t>
      </w:r>
      <w:proofErr w:type="gramEnd"/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 xml:space="preserve">4. </w:t>
      </w:r>
      <w:r w:rsidR="001137C7" w:rsidRPr="00CB6EAF">
        <w:rPr>
          <w:color w:val="000000"/>
          <w:sz w:val="27"/>
          <w:szCs w:val="27"/>
        </w:rPr>
        <w:t>The Federalists gained enough votes to get the Constitution ratified when they promised this: </w:t>
      </w:r>
      <w:r w:rsidR="001137C7" w:rsidRPr="00CB6EAF">
        <w:rPr>
          <w:color w:val="000000"/>
          <w:sz w:val="27"/>
          <w:szCs w:val="27"/>
        </w:rPr>
        <w:br/>
        <w:t>A. a bill of rights to be quickly added to the Constitution</w:t>
      </w:r>
      <w:r w:rsidR="001137C7" w:rsidRPr="00CB6EAF">
        <w:rPr>
          <w:color w:val="000000"/>
          <w:sz w:val="27"/>
          <w:szCs w:val="27"/>
        </w:rPr>
        <w:br/>
        <w:t>B. a banning of the slave trade after 1808</w:t>
      </w:r>
      <w:r w:rsidR="001137C7" w:rsidRPr="00CB6EAF">
        <w:rPr>
          <w:color w:val="000000"/>
          <w:sz w:val="27"/>
          <w:szCs w:val="27"/>
        </w:rPr>
        <w:br/>
        <w:t>C. the right of states to disobey any national law they didn't like</w:t>
      </w:r>
      <w:r w:rsidR="001137C7" w:rsidRPr="00CB6EAF">
        <w:rPr>
          <w:color w:val="000000"/>
          <w:sz w:val="27"/>
          <w:szCs w:val="27"/>
        </w:rPr>
        <w:br/>
        <w:t>D. James Madison to be the first president</w:t>
      </w:r>
      <w:r w:rsidR="001137C7" w:rsidRPr="00CB6EAF">
        <w:rPr>
          <w:color w:val="000000"/>
          <w:sz w:val="27"/>
          <w:szCs w:val="27"/>
        </w:rPr>
        <w:br/>
        <w:t>E. a Supreme Court with the right of judicial review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5</w:t>
      </w:r>
      <w:r w:rsidR="001137C7" w:rsidRPr="00CB6EAF">
        <w:rPr>
          <w:color w:val="000000"/>
          <w:sz w:val="27"/>
          <w:szCs w:val="27"/>
        </w:rPr>
        <w:t>. Through the grants of power in the Constitution, the framers sought to </w:t>
      </w:r>
      <w:r w:rsidR="001137C7" w:rsidRPr="00CB6EAF">
        <w:rPr>
          <w:color w:val="000000"/>
          <w:sz w:val="27"/>
          <w:szCs w:val="27"/>
        </w:rPr>
        <w:br/>
        <w:t>A. define the powers of state governments.</w:t>
      </w:r>
      <w:r w:rsidR="001137C7" w:rsidRPr="00CB6EAF">
        <w:rPr>
          <w:color w:val="000000"/>
          <w:sz w:val="27"/>
          <w:szCs w:val="27"/>
        </w:rPr>
        <w:br/>
        <w:t xml:space="preserve">B. </w:t>
      </w:r>
      <w:proofErr w:type="gramStart"/>
      <w:r w:rsidR="001137C7" w:rsidRPr="00CB6EAF">
        <w:rPr>
          <w:color w:val="000000"/>
          <w:sz w:val="27"/>
          <w:szCs w:val="27"/>
        </w:rPr>
        <w:t>create</w:t>
      </w:r>
      <w:proofErr w:type="gramEnd"/>
      <w:r w:rsidR="001137C7" w:rsidRPr="00CB6EAF">
        <w:rPr>
          <w:color w:val="000000"/>
          <w:sz w:val="27"/>
          <w:szCs w:val="27"/>
        </w:rPr>
        <w:t xml:space="preserve"> a government in which sovereignty was invested in the national government only.</w:t>
      </w:r>
      <w:r w:rsidR="001137C7" w:rsidRPr="00CB6EAF">
        <w:rPr>
          <w:color w:val="000000"/>
          <w:sz w:val="27"/>
          <w:szCs w:val="27"/>
        </w:rPr>
        <w:br/>
        <w:t xml:space="preserve">C. both </w:t>
      </w:r>
      <w:proofErr w:type="gramStart"/>
      <w:r w:rsidR="001137C7" w:rsidRPr="00CB6EAF">
        <w:rPr>
          <w:color w:val="000000"/>
          <w:sz w:val="27"/>
          <w:szCs w:val="27"/>
        </w:rPr>
        <w:t>empower</w:t>
      </w:r>
      <w:proofErr w:type="gramEnd"/>
      <w:r w:rsidR="001137C7" w:rsidRPr="00CB6EAF">
        <w:rPr>
          <w:color w:val="000000"/>
          <w:sz w:val="27"/>
          <w:szCs w:val="27"/>
        </w:rPr>
        <w:t xml:space="preserve"> government and limit it.</w:t>
      </w:r>
      <w:r w:rsidR="001137C7" w:rsidRPr="00CB6EAF">
        <w:rPr>
          <w:color w:val="000000"/>
          <w:sz w:val="27"/>
          <w:szCs w:val="27"/>
        </w:rPr>
        <w:br/>
        <w:t xml:space="preserve">D. </w:t>
      </w:r>
      <w:proofErr w:type="gramStart"/>
      <w:r w:rsidR="001137C7" w:rsidRPr="00CB6EAF">
        <w:rPr>
          <w:color w:val="000000"/>
          <w:sz w:val="27"/>
          <w:szCs w:val="27"/>
        </w:rPr>
        <w:t>enumerate</w:t>
      </w:r>
      <w:proofErr w:type="gramEnd"/>
      <w:r w:rsidR="001137C7" w:rsidRPr="00CB6EAF">
        <w:rPr>
          <w:color w:val="000000"/>
          <w:sz w:val="27"/>
          <w:szCs w:val="27"/>
        </w:rPr>
        <w:t xml:space="preserve"> the rights of individuals.</w:t>
      </w:r>
      <w:r w:rsidR="001137C7" w:rsidRPr="00CB6EAF">
        <w:rPr>
          <w:color w:val="000000"/>
          <w:sz w:val="27"/>
          <w:szCs w:val="27"/>
        </w:rPr>
        <w:br/>
        <w:t xml:space="preserve">E. </w:t>
      </w:r>
      <w:proofErr w:type="gramStart"/>
      <w:r w:rsidR="001137C7" w:rsidRPr="00CB6EAF">
        <w:rPr>
          <w:color w:val="000000"/>
          <w:sz w:val="27"/>
          <w:szCs w:val="27"/>
        </w:rPr>
        <w:t>abolish</w:t>
      </w:r>
      <w:proofErr w:type="gramEnd"/>
      <w:r w:rsidR="001137C7" w:rsidRPr="00CB6EAF">
        <w:rPr>
          <w:color w:val="000000"/>
          <w:sz w:val="27"/>
          <w:szCs w:val="27"/>
        </w:rPr>
        <w:t xml:space="preserve"> slavery.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lastRenderedPageBreak/>
        <w:t>6</w:t>
      </w:r>
      <w:r w:rsidR="001137C7" w:rsidRPr="00CB6EAF">
        <w:rPr>
          <w:color w:val="000000"/>
          <w:sz w:val="27"/>
          <w:szCs w:val="27"/>
        </w:rPr>
        <w:t>. The Constitution prevents the government from suspending the writ of habeas corpus, meaning that the government cannot </w:t>
      </w:r>
      <w:r w:rsidR="001137C7" w:rsidRPr="00CB6EAF">
        <w:rPr>
          <w:color w:val="000000"/>
          <w:sz w:val="27"/>
          <w:szCs w:val="27"/>
        </w:rPr>
        <w:br/>
        <w:t>A. prosecute persons for acts that were legal at the time they were committed.</w:t>
      </w:r>
      <w:r w:rsidR="001137C7" w:rsidRPr="00CB6EAF">
        <w:rPr>
          <w:color w:val="000000"/>
          <w:sz w:val="27"/>
          <w:szCs w:val="27"/>
        </w:rPr>
        <w:br/>
        <w:t xml:space="preserve">B. </w:t>
      </w:r>
      <w:proofErr w:type="gramStart"/>
      <w:r w:rsidR="001137C7" w:rsidRPr="00CB6EAF">
        <w:rPr>
          <w:color w:val="000000"/>
          <w:sz w:val="27"/>
          <w:szCs w:val="27"/>
        </w:rPr>
        <w:t>establish</w:t>
      </w:r>
      <w:proofErr w:type="gramEnd"/>
      <w:r w:rsidR="001137C7" w:rsidRPr="00CB6EAF">
        <w:rPr>
          <w:color w:val="000000"/>
          <w:sz w:val="27"/>
          <w:szCs w:val="27"/>
        </w:rPr>
        <w:t xml:space="preserve"> a state religion based on Christian beliefs.</w:t>
      </w:r>
      <w:r w:rsidR="001137C7" w:rsidRPr="00CB6EAF">
        <w:rPr>
          <w:color w:val="000000"/>
          <w:sz w:val="27"/>
          <w:szCs w:val="27"/>
        </w:rPr>
        <w:br/>
        <w:t xml:space="preserve">C. </w:t>
      </w:r>
      <w:proofErr w:type="gramStart"/>
      <w:r w:rsidR="001137C7" w:rsidRPr="00CB6EAF">
        <w:rPr>
          <w:color w:val="000000"/>
          <w:sz w:val="27"/>
          <w:szCs w:val="27"/>
        </w:rPr>
        <w:t>enact</w:t>
      </w:r>
      <w:proofErr w:type="gramEnd"/>
      <w:r w:rsidR="001137C7" w:rsidRPr="00CB6EAF">
        <w:rPr>
          <w:color w:val="000000"/>
          <w:sz w:val="27"/>
          <w:szCs w:val="27"/>
        </w:rPr>
        <w:t xml:space="preserve"> laws that would legalize the practice of indentured servitude.</w:t>
      </w:r>
      <w:r w:rsidR="001137C7" w:rsidRPr="00CB6EAF">
        <w:rPr>
          <w:color w:val="000000"/>
          <w:sz w:val="27"/>
          <w:szCs w:val="27"/>
        </w:rPr>
        <w:br/>
        <w:t xml:space="preserve">D. </w:t>
      </w:r>
      <w:proofErr w:type="gramStart"/>
      <w:r w:rsidR="001137C7" w:rsidRPr="00CB6EAF">
        <w:rPr>
          <w:color w:val="000000"/>
          <w:sz w:val="27"/>
          <w:szCs w:val="27"/>
        </w:rPr>
        <w:t>jail</w:t>
      </w:r>
      <w:proofErr w:type="gramEnd"/>
      <w:r w:rsidR="001137C7" w:rsidRPr="00CB6EAF">
        <w:rPr>
          <w:color w:val="000000"/>
          <w:sz w:val="27"/>
          <w:szCs w:val="27"/>
        </w:rPr>
        <w:t xml:space="preserve"> a person without a court hearing to determine the legality of his or her imprisonment.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E. silence freedom of the press.</w:t>
      </w:r>
      <w:proofErr w:type="gramEnd"/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 xml:space="preserve">7. </w:t>
      </w:r>
      <w:r w:rsidR="001137C7" w:rsidRPr="00CB6EAF">
        <w:rPr>
          <w:color w:val="000000"/>
          <w:sz w:val="27"/>
          <w:szCs w:val="27"/>
        </w:rPr>
        <w:t>Where is the Bill of Rights found in the Constitution? </w:t>
      </w:r>
      <w:r w:rsidR="001137C7" w:rsidRPr="00CB6EAF">
        <w:rPr>
          <w:color w:val="000000"/>
          <w:sz w:val="27"/>
          <w:szCs w:val="27"/>
        </w:rPr>
        <w:br/>
        <w:t>A. Article I, Section 8</w:t>
      </w:r>
      <w:r w:rsidR="001137C7" w:rsidRPr="00CB6EAF">
        <w:rPr>
          <w:color w:val="000000"/>
          <w:sz w:val="27"/>
          <w:szCs w:val="27"/>
        </w:rPr>
        <w:br/>
        <w:t>B. Article II</w:t>
      </w:r>
      <w:r w:rsidR="001137C7" w:rsidRPr="00CB6EAF">
        <w:rPr>
          <w:color w:val="000000"/>
          <w:sz w:val="27"/>
          <w:szCs w:val="27"/>
        </w:rPr>
        <w:br/>
        <w:t>C. the first ten amendments</w:t>
      </w:r>
      <w:r w:rsidR="001137C7" w:rsidRPr="00CB6EAF">
        <w:rPr>
          <w:color w:val="000000"/>
          <w:sz w:val="27"/>
          <w:szCs w:val="27"/>
        </w:rPr>
        <w:br/>
        <w:t>D. amendments 17 through 26</w:t>
      </w:r>
      <w:r w:rsidR="001137C7" w:rsidRPr="00CB6EAF">
        <w:rPr>
          <w:color w:val="000000"/>
          <w:sz w:val="27"/>
          <w:szCs w:val="27"/>
        </w:rPr>
        <w:br/>
        <w:t>E. Article III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8</w:t>
      </w:r>
      <w:r w:rsidR="001137C7" w:rsidRPr="00CB6EAF">
        <w:rPr>
          <w:color w:val="000000"/>
          <w:sz w:val="27"/>
          <w:szCs w:val="27"/>
        </w:rPr>
        <w:t>. In Federalist No. 10, James Madison argued that </w:t>
      </w:r>
      <w:r w:rsidR="001137C7" w:rsidRPr="00CB6EAF">
        <w:rPr>
          <w:color w:val="000000"/>
          <w:sz w:val="27"/>
          <w:szCs w:val="27"/>
        </w:rPr>
        <w:br/>
        <w:t>A. government is most dangerous when a single group is powerful enough to gain full political control.</w:t>
      </w:r>
      <w:r w:rsidR="001137C7" w:rsidRPr="00CB6EAF">
        <w:rPr>
          <w:color w:val="000000"/>
          <w:sz w:val="27"/>
          <w:szCs w:val="27"/>
        </w:rPr>
        <w:br/>
        <w:t>B. monarchies are preferable to democracies.</w:t>
      </w:r>
      <w:r w:rsidR="001137C7" w:rsidRPr="00CB6EAF">
        <w:rPr>
          <w:color w:val="000000"/>
          <w:sz w:val="27"/>
          <w:szCs w:val="27"/>
        </w:rPr>
        <w:br/>
        <w:t>C. America was not diverse enough to prevent powerful interest groups from exercising too much political power.</w:t>
      </w:r>
      <w:r w:rsidR="001137C7" w:rsidRPr="00CB6EAF">
        <w:rPr>
          <w:color w:val="000000"/>
          <w:sz w:val="27"/>
          <w:szCs w:val="27"/>
        </w:rPr>
        <w:br/>
        <w:t>D. interest groups should be heavily regulated in America.</w:t>
      </w:r>
      <w:r w:rsidR="001137C7" w:rsidRPr="00CB6EAF">
        <w:rPr>
          <w:color w:val="000000"/>
          <w:sz w:val="27"/>
          <w:szCs w:val="27"/>
        </w:rPr>
        <w:br/>
        <w:t>E. interest groups are less troublesome than political parties.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 xml:space="preserve">9. </w:t>
      </w:r>
      <w:r w:rsidR="001137C7" w:rsidRPr="00CB6EAF">
        <w:rPr>
          <w:color w:val="000000"/>
          <w:sz w:val="27"/>
          <w:szCs w:val="27"/>
        </w:rPr>
        <w:t>The framers' most significant modification of the traditional doctrine of the separation of powers was to </w:t>
      </w:r>
      <w:r w:rsidR="001137C7" w:rsidRPr="00CB6EAF">
        <w:rPr>
          <w:color w:val="000000"/>
          <w:sz w:val="27"/>
          <w:szCs w:val="27"/>
        </w:rPr>
        <w:br/>
        <w:t>A. include federalism.</w:t>
      </w:r>
      <w:r w:rsidR="001137C7" w:rsidRPr="00CB6EAF">
        <w:rPr>
          <w:color w:val="000000"/>
          <w:sz w:val="27"/>
          <w:szCs w:val="27"/>
        </w:rPr>
        <w:br/>
        <w:t xml:space="preserve">B. </w:t>
      </w:r>
      <w:proofErr w:type="gramStart"/>
      <w:r w:rsidR="001137C7" w:rsidRPr="00CB6EAF">
        <w:rPr>
          <w:color w:val="000000"/>
          <w:sz w:val="27"/>
          <w:szCs w:val="27"/>
        </w:rPr>
        <w:t>include</w:t>
      </w:r>
      <w:proofErr w:type="gramEnd"/>
      <w:r w:rsidR="001137C7" w:rsidRPr="00CB6EAF">
        <w:rPr>
          <w:color w:val="000000"/>
          <w:sz w:val="27"/>
          <w:szCs w:val="27"/>
        </w:rPr>
        <w:t xml:space="preserve"> a two-chamber legislature.</w:t>
      </w:r>
      <w:r w:rsidR="001137C7" w:rsidRPr="00CB6EAF">
        <w:rPr>
          <w:color w:val="000000"/>
          <w:sz w:val="27"/>
          <w:szCs w:val="27"/>
        </w:rPr>
        <w:br/>
        <w:t xml:space="preserve">C. </w:t>
      </w:r>
      <w:proofErr w:type="gramStart"/>
      <w:r w:rsidR="001137C7" w:rsidRPr="00CB6EAF">
        <w:rPr>
          <w:color w:val="000000"/>
          <w:sz w:val="27"/>
          <w:szCs w:val="27"/>
        </w:rPr>
        <w:t>define</w:t>
      </w:r>
      <w:proofErr w:type="gramEnd"/>
      <w:r w:rsidR="001137C7" w:rsidRPr="00CB6EAF">
        <w:rPr>
          <w:color w:val="000000"/>
          <w:sz w:val="27"/>
          <w:szCs w:val="27"/>
        </w:rPr>
        <w:t xml:space="preserve"> legislative power precisely, while defining executive and judicial power only in general terms.</w:t>
      </w:r>
      <w:r w:rsidR="001137C7" w:rsidRPr="00CB6EAF">
        <w:rPr>
          <w:color w:val="000000"/>
          <w:sz w:val="27"/>
          <w:szCs w:val="27"/>
        </w:rPr>
        <w:br/>
        <w:t xml:space="preserve">D. </w:t>
      </w:r>
      <w:proofErr w:type="gramStart"/>
      <w:r w:rsidR="001137C7" w:rsidRPr="00CB6EAF">
        <w:rPr>
          <w:color w:val="000000"/>
          <w:sz w:val="27"/>
          <w:szCs w:val="27"/>
        </w:rPr>
        <w:t>ensure</w:t>
      </w:r>
      <w:proofErr w:type="gramEnd"/>
      <w:r w:rsidR="001137C7" w:rsidRPr="00CB6EAF">
        <w:rPr>
          <w:color w:val="000000"/>
          <w:sz w:val="27"/>
          <w:szCs w:val="27"/>
        </w:rPr>
        <w:t xml:space="preserve"> that the powers of the separate branches overlap, so that each could better act as a check on the others.</w:t>
      </w:r>
      <w:r w:rsidR="001137C7" w:rsidRPr="00CB6EAF">
        <w:rPr>
          <w:color w:val="000000"/>
          <w:sz w:val="27"/>
          <w:szCs w:val="27"/>
        </w:rPr>
        <w:br/>
        <w:t xml:space="preserve">E. </w:t>
      </w:r>
      <w:proofErr w:type="gramStart"/>
      <w:r w:rsidR="001137C7" w:rsidRPr="00CB6EAF">
        <w:rPr>
          <w:color w:val="000000"/>
          <w:sz w:val="27"/>
          <w:szCs w:val="27"/>
        </w:rPr>
        <w:t>grant</w:t>
      </w:r>
      <w:proofErr w:type="gramEnd"/>
      <w:r w:rsidR="001137C7" w:rsidRPr="00CB6EAF">
        <w:rPr>
          <w:color w:val="000000"/>
          <w:sz w:val="27"/>
          <w:szCs w:val="27"/>
        </w:rPr>
        <w:t xml:space="preserve"> the power of judicial review to the judiciary.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10</w:t>
      </w:r>
      <w:r w:rsidR="001137C7" w:rsidRPr="00CB6EAF">
        <w:rPr>
          <w:color w:val="000000"/>
          <w:sz w:val="27"/>
          <w:szCs w:val="27"/>
        </w:rPr>
        <w:t>. The principle of checks and balances is based on the notion that </w:t>
      </w:r>
      <w:r w:rsidR="001137C7" w:rsidRPr="00CB6EAF">
        <w:rPr>
          <w:color w:val="000000"/>
          <w:sz w:val="27"/>
          <w:szCs w:val="27"/>
        </w:rPr>
        <w:br/>
        <w:t>A. leaders are the trustees of the people.</w:t>
      </w:r>
      <w:r w:rsidR="001137C7" w:rsidRPr="00CB6EAF">
        <w:rPr>
          <w:color w:val="000000"/>
          <w:sz w:val="27"/>
          <w:szCs w:val="27"/>
        </w:rPr>
        <w:br/>
        <w:t>B. a weak government is always preferable to a strong government.</w:t>
      </w:r>
      <w:r w:rsidR="001137C7" w:rsidRPr="00CB6EAF">
        <w:rPr>
          <w:color w:val="000000"/>
          <w:sz w:val="27"/>
          <w:szCs w:val="27"/>
        </w:rPr>
        <w:br/>
        <w:t>C. all legislative and executive action should be controlled through judicial power.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lastRenderedPageBreak/>
        <w:t>D. power must be used to offset power.</w:t>
      </w:r>
      <w:r w:rsidR="001137C7" w:rsidRPr="00CB6EAF">
        <w:rPr>
          <w:color w:val="000000"/>
          <w:sz w:val="27"/>
          <w:szCs w:val="27"/>
        </w:rPr>
        <w:br/>
        <w:t>E. legislators and executives cannot be trusted, but judges are trustworthy.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 xml:space="preserve">11. </w:t>
      </w:r>
      <w:r w:rsidR="001137C7" w:rsidRPr="00CB6EAF">
        <w:rPr>
          <w:color w:val="000000"/>
          <w:sz w:val="27"/>
          <w:szCs w:val="27"/>
        </w:rPr>
        <w:t>Which of the following is an example of checks and balances? 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A. the veto</w:t>
      </w:r>
      <w:r w:rsidR="001137C7" w:rsidRPr="00CB6EAF">
        <w:rPr>
          <w:color w:val="000000"/>
          <w:sz w:val="27"/>
          <w:szCs w:val="27"/>
        </w:rPr>
        <w:br/>
        <w:t>B. the impeachment process</w:t>
      </w:r>
      <w:r w:rsidR="001137C7" w:rsidRPr="00CB6EAF">
        <w:rPr>
          <w:color w:val="000000"/>
          <w:sz w:val="27"/>
          <w:szCs w:val="27"/>
        </w:rPr>
        <w:br/>
        <w:t>C. approval of treaties</w:t>
      </w:r>
      <w:r w:rsidR="001137C7" w:rsidRPr="00CB6EAF">
        <w:rPr>
          <w:color w:val="000000"/>
          <w:sz w:val="27"/>
          <w:szCs w:val="27"/>
        </w:rPr>
        <w:br/>
        <w:t>D. judicial review</w:t>
      </w:r>
      <w:r w:rsidR="001137C7" w:rsidRPr="00CB6EAF">
        <w:rPr>
          <w:color w:val="000000"/>
          <w:sz w:val="27"/>
          <w:szCs w:val="27"/>
        </w:rPr>
        <w:br/>
        <w:t>E.</w:t>
      </w:r>
      <w:proofErr w:type="gramEnd"/>
      <w:r w:rsidR="001137C7" w:rsidRPr="00CB6EAF">
        <w:rPr>
          <w:color w:val="000000"/>
          <w:sz w:val="27"/>
          <w:szCs w:val="27"/>
        </w:rPr>
        <w:t xml:space="preserve"> All these answers are correct.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 xml:space="preserve">12. </w:t>
      </w:r>
      <w:r w:rsidR="001137C7" w:rsidRPr="00CB6EAF">
        <w:rPr>
          <w:color w:val="000000"/>
          <w:sz w:val="27"/>
          <w:szCs w:val="27"/>
        </w:rPr>
        <w:t>Which of the following is NOT among the checks Congress has on the executive? 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A. power to ratify treaties</w:t>
      </w:r>
      <w:r w:rsidR="001137C7" w:rsidRPr="00CB6EAF">
        <w:rPr>
          <w:color w:val="000000"/>
          <w:sz w:val="27"/>
          <w:szCs w:val="27"/>
        </w:rPr>
        <w:br/>
        <w:t>B. power to approve executive appointments</w:t>
      </w:r>
      <w:r w:rsidR="001137C7" w:rsidRPr="00CB6EAF">
        <w:rPr>
          <w:color w:val="000000"/>
          <w:sz w:val="27"/>
          <w:szCs w:val="27"/>
        </w:rPr>
        <w:br/>
        <w:t>C. power to appropriate funding</w:t>
      </w:r>
      <w:r w:rsidR="001137C7" w:rsidRPr="00CB6EAF">
        <w:rPr>
          <w:color w:val="000000"/>
          <w:sz w:val="27"/>
          <w:szCs w:val="27"/>
        </w:rPr>
        <w:br/>
        <w:t>D. power to impeach</w:t>
      </w:r>
      <w:r w:rsidR="001137C7" w:rsidRPr="00CB6EAF">
        <w:rPr>
          <w:color w:val="000000"/>
          <w:sz w:val="27"/>
          <w:szCs w:val="27"/>
        </w:rPr>
        <w:br/>
        <w:t>E. power to declare an executive action unlawful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13</w:t>
      </w:r>
      <w:r w:rsidR="001137C7" w:rsidRPr="00CB6EAF">
        <w:rPr>
          <w:color w:val="000000"/>
          <w:sz w:val="27"/>
          <w:szCs w:val="27"/>
        </w:rPr>
        <w:t>.</w:t>
      </w:r>
      <w:proofErr w:type="gramEnd"/>
      <w:r w:rsidR="001137C7" w:rsidRPr="00CB6EAF">
        <w:rPr>
          <w:color w:val="000000"/>
          <w:sz w:val="27"/>
          <w:szCs w:val="27"/>
        </w:rPr>
        <w:t xml:space="preserve"> In practice, the most significant restraint imposed by Congress on the president is its </w:t>
      </w:r>
      <w:r w:rsidR="001137C7" w:rsidRPr="00CB6EAF">
        <w:rPr>
          <w:color w:val="000000"/>
          <w:sz w:val="27"/>
          <w:szCs w:val="27"/>
        </w:rPr>
        <w:br/>
        <w:t>A. ability to override presidential vetoes.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B. power of impeachment.</w:t>
      </w:r>
      <w:proofErr w:type="gramEnd"/>
      <w:r w:rsidR="001137C7" w:rsidRPr="00CB6EAF">
        <w:rPr>
          <w:color w:val="000000"/>
          <w:sz w:val="27"/>
          <w:szCs w:val="27"/>
        </w:rPr>
        <w:br/>
        <w:t xml:space="preserve">C. </w:t>
      </w:r>
      <w:proofErr w:type="gramStart"/>
      <w:r w:rsidR="001137C7" w:rsidRPr="00CB6EAF">
        <w:rPr>
          <w:color w:val="000000"/>
          <w:sz w:val="27"/>
          <w:szCs w:val="27"/>
        </w:rPr>
        <w:t>power to make the laws and appropriate money, for these determine</w:t>
      </w:r>
      <w:proofErr w:type="gramEnd"/>
      <w:r w:rsidR="001137C7" w:rsidRPr="00CB6EAF">
        <w:rPr>
          <w:color w:val="000000"/>
          <w:sz w:val="27"/>
          <w:szCs w:val="27"/>
        </w:rPr>
        <w:t xml:space="preserve"> the programs the executive can implement.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D. power to approve presidential appointees.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E. power to investigate presidential activities.</w:t>
      </w:r>
      <w:proofErr w:type="gramEnd"/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14</w:t>
      </w:r>
      <w:r w:rsidR="001137C7" w:rsidRPr="00CB6EAF">
        <w:rPr>
          <w:color w:val="000000"/>
          <w:sz w:val="27"/>
          <w:szCs w:val="27"/>
        </w:rPr>
        <w:t>. Marbury v. Madison was an ingenious decision because it </w:t>
      </w:r>
      <w:r w:rsidR="001137C7" w:rsidRPr="00CB6EAF">
        <w:rPr>
          <w:color w:val="000000"/>
          <w:sz w:val="27"/>
          <w:szCs w:val="27"/>
        </w:rPr>
        <w:br/>
        <w:t>A. turned a case that involved the issue of states' rights into one that asserted national power.</w:t>
      </w:r>
      <w:r w:rsidR="001137C7" w:rsidRPr="00CB6EAF">
        <w:rPr>
          <w:color w:val="000000"/>
          <w:sz w:val="27"/>
          <w:szCs w:val="27"/>
        </w:rPr>
        <w:br/>
        <w:t>B. redefined the constitutional relationship between the president and Congress.</w:t>
      </w:r>
      <w:r w:rsidR="001137C7" w:rsidRPr="00CB6EAF">
        <w:rPr>
          <w:color w:val="000000"/>
          <w:sz w:val="27"/>
          <w:szCs w:val="27"/>
        </w:rPr>
        <w:br/>
        <w:t>C. asserted the power of the judiciary without creating the possibility of its rejection by either the executive or the legislative branch.</w:t>
      </w:r>
      <w:r w:rsidR="001137C7" w:rsidRPr="00CB6EAF">
        <w:rPr>
          <w:color w:val="000000"/>
          <w:sz w:val="27"/>
          <w:szCs w:val="27"/>
        </w:rPr>
        <w:br/>
        <w:t>D. turned a case that involved the issue of states' rights into one that asserted judicial power over the institutions of society.</w:t>
      </w:r>
      <w:r w:rsidR="001137C7" w:rsidRPr="00CB6EAF">
        <w:rPr>
          <w:color w:val="000000"/>
          <w:sz w:val="27"/>
          <w:szCs w:val="27"/>
        </w:rPr>
        <w:br/>
        <w:t>E. gave more power to the presidency, at the expense of Congress.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15</w:t>
      </w:r>
      <w:r w:rsidR="001137C7" w:rsidRPr="00CB6EAF">
        <w:rPr>
          <w:color w:val="000000"/>
          <w:sz w:val="27"/>
          <w:szCs w:val="27"/>
        </w:rPr>
        <w:t>. To the framers, the great danger of democratic government was the risk of </w:t>
      </w:r>
      <w:r w:rsidR="001137C7" w:rsidRPr="00CB6EAF">
        <w:rPr>
          <w:color w:val="000000"/>
          <w:sz w:val="27"/>
          <w:szCs w:val="27"/>
        </w:rPr>
        <w:br/>
        <w:t>A. tyranny of the majority.</w:t>
      </w:r>
      <w:r w:rsidR="001137C7" w:rsidRPr="00CB6EAF">
        <w:rPr>
          <w:color w:val="000000"/>
          <w:sz w:val="27"/>
          <w:szCs w:val="27"/>
        </w:rPr>
        <w:br/>
        <w:t>B. elite rule.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C. special-interest politics.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lastRenderedPageBreak/>
        <w:t>D. a weak presidency.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E. judicial imperialism.</w:t>
      </w:r>
      <w:proofErr w:type="gramEnd"/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 xml:space="preserve">16. </w:t>
      </w:r>
      <w:r w:rsidR="001137C7" w:rsidRPr="00CB6EAF">
        <w:rPr>
          <w:color w:val="000000"/>
          <w:sz w:val="27"/>
          <w:szCs w:val="27"/>
        </w:rPr>
        <w:t>The writers of the Constitution used the term ________ to describe a form of government that consists of carefully designed institutions that are responsive to the majority but not captive to it. 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A. democracy</w:t>
      </w:r>
      <w:r w:rsidR="001137C7" w:rsidRPr="00CB6EAF">
        <w:rPr>
          <w:color w:val="000000"/>
          <w:sz w:val="27"/>
          <w:szCs w:val="27"/>
        </w:rPr>
        <w:br/>
        <w:t>B. republic</w:t>
      </w:r>
      <w:r w:rsidR="001137C7" w:rsidRPr="00CB6EAF">
        <w:rPr>
          <w:color w:val="000000"/>
          <w:sz w:val="27"/>
          <w:szCs w:val="27"/>
        </w:rPr>
        <w:br/>
        <w:t>C. federalism</w:t>
      </w:r>
      <w:r w:rsidR="001137C7" w:rsidRPr="00CB6EAF">
        <w:rPr>
          <w:color w:val="000000"/>
          <w:sz w:val="27"/>
          <w:szCs w:val="27"/>
        </w:rPr>
        <w:br/>
        <w:t xml:space="preserve">D. </w:t>
      </w:r>
      <w:proofErr w:type="spellStart"/>
      <w:r w:rsidR="001137C7" w:rsidRPr="00CB6EAF">
        <w:rPr>
          <w:color w:val="000000"/>
          <w:sz w:val="27"/>
          <w:szCs w:val="27"/>
        </w:rPr>
        <w:t>majoritarianism</w:t>
      </w:r>
      <w:proofErr w:type="spellEnd"/>
      <w:r w:rsidR="001137C7" w:rsidRPr="00CB6EAF">
        <w:rPr>
          <w:color w:val="000000"/>
          <w:sz w:val="27"/>
          <w:szCs w:val="27"/>
        </w:rPr>
        <w:br/>
        <w:t>E. separation of power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17</w:t>
      </w:r>
      <w:r w:rsidR="001137C7" w:rsidRPr="00CB6EAF">
        <w:rPr>
          <w:color w:val="000000"/>
          <w:sz w:val="27"/>
          <w:szCs w:val="27"/>
        </w:rPr>
        <w:t>.</w:t>
      </w:r>
      <w:proofErr w:type="gramEnd"/>
      <w:r w:rsidR="001137C7" w:rsidRPr="00CB6EAF">
        <w:rPr>
          <w:color w:val="000000"/>
          <w:sz w:val="27"/>
          <w:szCs w:val="27"/>
        </w:rPr>
        <w:t xml:space="preserve"> The framers entrusted the selection of U.S. senators to </w:t>
      </w:r>
      <w:r w:rsidR="001137C7" w:rsidRPr="00CB6EAF">
        <w:rPr>
          <w:color w:val="000000"/>
          <w:sz w:val="27"/>
          <w:szCs w:val="27"/>
        </w:rPr>
        <w:br/>
        <w:t>A. specially chosen electors.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B. state legislatures.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C. direct vote of the people.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D. state governors.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E. federal magistrates.</w:t>
      </w:r>
      <w:proofErr w:type="gramEnd"/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>18</w:t>
      </w:r>
      <w:r w:rsidR="001137C7" w:rsidRPr="00CB6EAF">
        <w:rPr>
          <w:color w:val="000000"/>
          <w:sz w:val="27"/>
          <w:szCs w:val="27"/>
        </w:rPr>
        <w:t>. The writers of the Constitution devised the Electoral College as the method of choosing presidents because </w:t>
      </w:r>
      <w:r w:rsidR="001137C7" w:rsidRPr="00CB6EAF">
        <w:rPr>
          <w:color w:val="000000"/>
          <w:sz w:val="27"/>
          <w:szCs w:val="27"/>
        </w:rPr>
        <w:br/>
        <w:t>A. direct election was impractical due to the poor systems of communication and transportation that existed in the late 1700s.</w:t>
      </w:r>
      <w:r w:rsidR="001137C7" w:rsidRPr="00CB6EAF">
        <w:rPr>
          <w:color w:val="000000"/>
          <w:sz w:val="27"/>
          <w:szCs w:val="27"/>
        </w:rPr>
        <w:br/>
        <w:t>B. that method would shield executive power from direct linkage to popular majorities.</w:t>
      </w:r>
      <w:r w:rsidR="001137C7" w:rsidRPr="00CB6EAF">
        <w:rPr>
          <w:color w:val="000000"/>
          <w:sz w:val="27"/>
          <w:szCs w:val="27"/>
        </w:rPr>
        <w:br/>
        <w:t>C. that method guaranteed a majority winner.</w:t>
      </w:r>
      <w:r w:rsidR="001137C7" w:rsidRPr="00CB6EAF">
        <w:rPr>
          <w:color w:val="000000"/>
          <w:sz w:val="27"/>
          <w:szCs w:val="27"/>
        </w:rPr>
        <w:br/>
        <w:t>D. that method would give weight to the preferences of ordinary people.</w:t>
      </w:r>
      <w:r w:rsidR="001137C7" w:rsidRPr="00CB6EAF">
        <w:rPr>
          <w:color w:val="000000"/>
          <w:sz w:val="27"/>
          <w:szCs w:val="27"/>
        </w:rPr>
        <w:br/>
        <w:t>E. the framers had a great deal of faith in the wisdom of the masses.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 xml:space="preserve">19. </w:t>
      </w:r>
      <w:r w:rsidR="001137C7" w:rsidRPr="00CB6EAF">
        <w:rPr>
          <w:color w:val="000000"/>
          <w:sz w:val="27"/>
          <w:szCs w:val="27"/>
        </w:rPr>
        <w:t>The writers of the Constitution justified different methods of selection and varying terms of office for the president, Senate, and House as a means of </w:t>
      </w:r>
      <w:r w:rsidR="001137C7" w:rsidRPr="00CB6EAF">
        <w:rPr>
          <w:color w:val="000000"/>
          <w:sz w:val="27"/>
          <w:szCs w:val="27"/>
        </w:rPr>
        <w:br/>
        <w:t>A. increasing popular influence.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B. protection against rapid control by an impassioned majority.</w:t>
      </w:r>
      <w:proofErr w:type="gramEnd"/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C. preventing elite control of government.</w:t>
      </w:r>
      <w:proofErr w:type="gramEnd"/>
      <w:r w:rsidR="001137C7" w:rsidRPr="00CB6EAF">
        <w:rPr>
          <w:color w:val="000000"/>
          <w:sz w:val="27"/>
          <w:szCs w:val="27"/>
        </w:rPr>
        <w:br/>
        <w:t>D. maintaining experienced leadership.</w:t>
      </w:r>
      <w:r w:rsidR="001137C7" w:rsidRPr="00CB6EAF">
        <w:rPr>
          <w:color w:val="000000"/>
          <w:sz w:val="27"/>
          <w:szCs w:val="27"/>
        </w:rPr>
        <w:br/>
      </w:r>
      <w:proofErr w:type="gramStart"/>
      <w:r w:rsidR="001137C7" w:rsidRPr="00CB6EAF">
        <w:rPr>
          <w:color w:val="000000"/>
          <w:sz w:val="27"/>
          <w:szCs w:val="27"/>
        </w:rPr>
        <w:t>E. increasing voter turnout.</w:t>
      </w:r>
      <w:proofErr w:type="gramEnd"/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br/>
      </w:r>
      <w:r w:rsidRPr="00CB6EAF">
        <w:rPr>
          <w:color w:val="000000"/>
          <w:sz w:val="27"/>
          <w:szCs w:val="27"/>
        </w:rPr>
        <w:t xml:space="preserve">20. </w:t>
      </w:r>
      <w:r w:rsidR="001137C7" w:rsidRPr="00CB6EAF">
        <w:rPr>
          <w:color w:val="000000"/>
          <w:sz w:val="27"/>
          <w:szCs w:val="27"/>
        </w:rPr>
        <w:t>Which of the following developments in the national political system did NOT provide for more popular control? </w:t>
      </w:r>
      <w:r w:rsidR="001137C7" w:rsidRPr="00CB6EAF">
        <w:rPr>
          <w:color w:val="000000"/>
          <w:sz w:val="27"/>
          <w:szCs w:val="27"/>
        </w:rPr>
        <w:br/>
        <w:t>A. primary elections</w:t>
      </w:r>
      <w:r w:rsidR="001137C7" w:rsidRPr="00CB6EAF">
        <w:rPr>
          <w:color w:val="000000"/>
          <w:sz w:val="27"/>
          <w:szCs w:val="27"/>
        </w:rPr>
        <w:br/>
      </w:r>
      <w:r w:rsidR="001137C7" w:rsidRPr="00CB6EAF">
        <w:rPr>
          <w:color w:val="000000"/>
          <w:sz w:val="27"/>
          <w:szCs w:val="27"/>
        </w:rPr>
        <w:lastRenderedPageBreak/>
        <w:t xml:space="preserve">B. direct election of U.S. </w:t>
      </w:r>
      <w:proofErr w:type="gramStart"/>
      <w:r w:rsidR="001137C7" w:rsidRPr="00CB6EAF">
        <w:rPr>
          <w:color w:val="000000"/>
          <w:sz w:val="27"/>
          <w:szCs w:val="27"/>
        </w:rPr>
        <w:t>senators</w:t>
      </w:r>
      <w:proofErr w:type="gramEnd"/>
      <w:r w:rsidR="001137C7" w:rsidRPr="00CB6EAF">
        <w:rPr>
          <w:color w:val="000000"/>
          <w:sz w:val="27"/>
          <w:szCs w:val="27"/>
        </w:rPr>
        <w:br/>
        <w:t>C. recall elections</w:t>
      </w:r>
      <w:r w:rsidR="001137C7" w:rsidRPr="00CB6EAF">
        <w:rPr>
          <w:color w:val="000000"/>
          <w:sz w:val="27"/>
          <w:szCs w:val="27"/>
        </w:rPr>
        <w:br/>
        <w:t>D. initiative and referendum</w:t>
      </w:r>
      <w:r w:rsidR="001137C7" w:rsidRPr="00CB6EAF">
        <w:rPr>
          <w:color w:val="000000"/>
          <w:sz w:val="27"/>
          <w:szCs w:val="27"/>
        </w:rPr>
        <w:br/>
        <w:t>E. judicial review</w:t>
      </w:r>
      <w:r w:rsidRPr="00CB6EAF">
        <w:rPr>
          <w:color w:val="000000"/>
          <w:sz w:val="27"/>
          <w:szCs w:val="27"/>
        </w:rPr>
        <w:br/>
      </w:r>
    </w:p>
    <w:sectPr w:rsidR="00A66A10" w:rsidRPr="00CB6EAF" w:rsidSect="00105F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C7"/>
    <w:rsid w:val="000048F7"/>
    <w:rsid w:val="00105F6A"/>
    <w:rsid w:val="001137C7"/>
    <w:rsid w:val="00533539"/>
    <w:rsid w:val="005542B3"/>
    <w:rsid w:val="00566B0B"/>
    <w:rsid w:val="005A2EE5"/>
    <w:rsid w:val="00843727"/>
    <w:rsid w:val="00853F27"/>
    <w:rsid w:val="0097384D"/>
    <w:rsid w:val="00A66A10"/>
    <w:rsid w:val="00AB3768"/>
    <w:rsid w:val="00CB6EAF"/>
    <w:rsid w:val="00F6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6570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4</cp:revision>
  <dcterms:created xsi:type="dcterms:W3CDTF">2018-01-18T21:13:00Z</dcterms:created>
  <dcterms:modified xsi:type="dcterms:W3CDTF">2018-01-19T17:27:00Z</dcterms:modified>
</cp:coreProperties>
</file>